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FE9" w:rsidRPr="00073FE9" w:rsidRDefault="00073FE9" w:rsidP="004758A0">
      <w:pPr>
        <w:spacing w:after="0" w:line="240" w:lineRule="auto"/>
        <w:ind w:firstLine="8755"/>
        <w:rPr>
          <w:color w:val="auto"/>
          <w:sz w:val="28"/>
          <w:szCs w:val="28"/>
          <w:lang w:val="ru-RU"/>
        </w:rPr>
      </w:pPr>
      <w:bookmarkStart w:id="0" w:name="_GoBack"/>
      <w:bookmarkEnd w:id="0"/>
      <w:r w:rsidRPr="00073FE9">
        <w:rPr>
          <w:color w:val="auto"/>
          <w:sz w:val="28"/>
          <w:szCs w:val="28"/>
          <w:lang w:val="ru-RU"/>
        </w:rPr>
        <w:t>Приложение</w:t>
      </w:r>
      <w:r>
        <w:rPr>
          <w:color w:val="auto"/>
          <w:sz w:val="28"/>
          <w:szCs w:val="28"/>
          <w:lang w:val="ru-RU"/>
        </w:rPr>
        <w:t xml:space="preserve"> №</w:t>
      </w:r>
      <w:r w:rsidR="004758A0">
        <w:rPr>
          <w:color w:val="auto"/>
          <w:sz w:val="28"/>
          <w:szCs w:val="28"/>
          <w:lang w:val="ru-RU"/>
        </w:rPr>
        <w:t xml:space="preserve"> </w:t>
      </w:r>
      <w:r>
        <w:rPr>
          <w:color w:val="auto"/>
          <w:sz w:val="28"/>
          <w:szCs w:val="28"/>
          <w:lang w:val="ru-RU"/>
        </w:rPr>
        <w:t>1</w:t>
      </w:r>
    </w:p>
    <w:p w:rsidR="00073FE9" w:rsidRDefault="00073FE9" w:rsidP="004758A0">
      <w:pPr>
        <w:spacing w:after="0" w:line="240" w:lineRule="auto"/>
        <w:ind w:firstLine="8755"/>
        <w:rPr>
          <w:color w:val="auto"/>
          <w:sz w:val="28"/>
          <w:szCs w:val="28"/>
          <w:lang w:val="ru-RU"/>
        </w:rPr>
      </w:pPr>
      <w:r w:rsidRPr="00073FE9">
        <w:rPr>
          <w:color w:val="auto"/>
          <w:sz w:val="28"/>
          <w:szCs w:val="28"/>
          <w:lang w:val="ru-RU"/>
        </w:rPr>
        <w:t xml:space="preserve">к постановлению </w:t>
      </w:r>
      <w:r>
        <w:rPr>
          <w:color w:val="auto"/>
          <w:sz w:val="28"/>
          <w:szCs w:val="28"/>
          <w:lang w:val="ru-RU"/>
        </w:rPr>
        <w:t xml:space="preserve">администрации </w:t>
      </w:r>
    </w:p>
    <w:p w:rsidR="00073FE9" w:rsidRDefault="00073FE9" w:rsidP="004758A0">
      <w:pPr>
        <w:spacing w:after="0" w:line="240" w:lineRule="auto"/>
        <w:ind w:firstLine="8755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города Боготола </w:t>
      </w:r>
    </w:p>
    <w:p w:rsidR="00073FE9" w:rsidRDefault="00073FE9" w:rsidP="004758A0">
      <w:pPr>
        <w:spacing w:after="0" w:line="240" w:lineRule="auto"/>
        <w:ind w:firstLine="8755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от «</w:t>
      </w:r>
      <w:r w:rsidR="004758A0">
        <w:rPr>
          <w:color w:val="auto"/>
          <w:sz w:val="28"/>
          <w:szCs w:val="28"/>
          <w:lang w:val="ru-RU"/>
        </w:rPr>
        <w:t>_</w:t>
      </w:r>
      <w:r w:rsidR="00A62FFD">
        <w:rPr>
          <w:color w:val="auto"/>
          <w:sz w:val="28"/>
          <w:szCs w:val="28"/>
          <w:u w:val="single"/>
          <w:lang w:val="ru-RU"/>
        </w:rPr>
        <w:t>30</w:t>
      </w:r>
      <w:r w:rsidR="00A62FFD">
        <w:rPr>
          <w:color w:val="auto"/>
          <w:sz w:val="28"/>
          <w:szCs w:val="28"/>
          <w:lang w:val="ru-RU"/>
        </w:rPr>
        <w:t>_»_</w:t>
      </w:r>
      <w:r w:rsidR="004758A0">
        <w:rPr>
          <w:color w:val="auto"/>
          <w:sz w:val="28"/>
          <w:szCs w:val="28"/>
          <w:lang w:val="ru-RU"/>
        </w:rPr>
        <w:t>_</w:t>
      </w:r>
      <w:r w:rsidR="00A62FFD">
        <w:rPr>
          <w:color w:val="auto"/>
          <w:sz w:val="28"/>
          <w:szCs w:val="28"/>
          <w:u w:val="single"/>
          <w:lang w:val="ru-RU"/>
        </w:rPr>
        <w:t>01</w:t>
      </w:r>
      <w:r w:rsidR="00A62FFD">
        <w:rPr>
          <w:color w:val="auto"/>
          <w:sz w:val="28"/>
          <w:szCs w:val="28"/>
          <w:lang w:val="ru-RU"/>
        </w:rPr>
        <w:t>__</w:t>
      </w:r>
      <w:r w:rsidR="004758A0">
        <w:rPr>
          <w:color w:val="auto"/>
          <w:sz w:val="28"/>
          <w:szCs w:val="28"/>
          <w:lang w:val="ru-RU"/>
        </w:rPr>
        <w:t xml:space="preserve">2018 г. № </w:t>
      </w:r>
      <w:r w:rsidR="00A62FFD">
        <w:rPr>
          <w:color w:val="auto"/>
          <w:sz w:val="28"/>
          <w:szCs w:val="28"/>
          <w:u w:val="single"/>
          <w:lang w:val="ru-RU"/>
        </w:rPr>
        <w:t>0079-п</w:t>
      </w:r>
    </w:p>
    <w:p w:rsidR="004758A0" w:rsidRDefault="004758A0" w:rsidP="00073FE9">
      <w:pPr>
        <w:spacing w:after="0" w:line="240" w:lineRule="auto"/>
        <w:ind w:left="0"/>
        <w:jc w:val="center"/>
        <w:rPr>
          <w:color w:val="auto"/>
          <w:sz w:val="28"/>
          <w:szCs w:val="28"/>
          <w:lang w:val="ru-RU"/>
        </w:rPr>
      </w:pPr>
    </w:p>
    <w:p w:rsidR="00073FE9" w:rsidRDefault="00073FE9" w:rsidP="00073FE9">
      <w:pPr>
        <w:spacing w:after="0" w:line="240" w:lineRule="auto"/>
        <w:ind w:left="0"/>
        <w:jc w:val="center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Перечень объектов водоснабжения</w:t>
      </w:r>
      <w:r w:rsidR="008518A9">
        <w:rPr>
          <w:color w:val="auto"/>
          <w:sz w:val="28"/>
          <w:szCs w:val="28"/>
          <w:lang w:val="ru-RU"/>
        </w:rPr>
        <w:t xml:space="preserve"> и водоотведения</w:t>
      </w:r>
      <w:r>
        <w:rPr>
          <w:color w:val="auto"/>
          <w:sz w:val="28"/>
          <w:szCs w:val="28"/>
          <w:lang w:val="ru-RU"/>
        </w:rPr>
        <w:t>, находящихся в муниципальной собственности муниципального образования город Боготол в отношении которых планируется заключени</w:t>
      </w:r>
      <w:r w:rsidR="008518A9">
        <w:rPr>
          <w:color w:val="auto"/>
          <w:sz w:val="28"/>
          <w:szCs w:val="28"/>
          <w:lang w:val="ru-RU"/>
        </w:rPr>
        <w:t>е</w:t>
      </w:r>
      <w:r>
        <w:rPr>
          <w:color w:val="auto"/>
          <w:sz w:val="28"/>
          <w:szCs w:val="28"/>
          <w:lang w:val="ru-RU"/>
        </w:rPr>
        <w:t xml:space="preserve"> концессионных соглашений имущества</w:t>
      </w:r>
    </w:p>
    <w:p w:rsidR="004758A0" w:rsidRDefault="004758A0" w:rsidP="00073FE9">
      <w:pPr>
        <w:spacing w:after="0" w:line="240" w:lineRule="auto"/>
        <w:ind w:left="0"/>
        <w:jc w:val="center"/>
        <w:rPr>
          <w:color w:val="auto"/>
          <w:sz w:val="28"/>
          <w:szCs w:val="28"/>
          <w:lang w:val="ru-RU"/>
        </w:rPr>
      </w:pPr>
    </w:p>
    <w:tbl>
      <w:tblPr>
        <w:tblW w:w="16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6"/>
        <w:gridCol w:w="1275"/>
        <w:gridCol w:w="1854"/>
        <w:gridCol w:w="1954"/>
        <w:gridCol w:w="2660"/>
        <w:gridCol w:w="1134"/>
        <w:gridCol w:w="992"/>
        <w:gridCol w:w="2040"/>
        <w:gridCol w:w="1726"/>
        <w:gridCol w:w="1418"/>
      </w:tblGrid>
      <w:tr w:rsidR="00073FE9" w:rsidRPr="004758A0" w:rsidTr="004758A0">
        <w:trPr>
          <w:trHeight w:val="151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Реестровый №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4758A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</w:t>
            </w:r>
            <w:r w:rsidR="00073FE9"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азначение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Наименование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Кадастровый номер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Адрес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Общая площадь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Протяженность (м)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права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4758A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Х</w:t>
            </w:r>
            <w:r w:rsidR="00073FE9"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арактеристика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73FE9" w:rsidRPr="004758A0" w:rsidRDefault="004758A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</w:t>
            </w:r>
            <w:r w:rsidR="00073FE9"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од ввода</w:t>
            </w:r>
          </w:p>
        </w:tc>
      </w:tr>
      <w:tr w:rsidR="00073FE9" w:rsidRPr="004758A0" w:rsidTr="004758A0">
        <w:trPr>
          <w:trHeight w:val="76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2.54.01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(теплая стоянка), этажность -1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24:06:2805016:138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Боготол, ул. Целинная, 17 стр.10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916,6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10.12.2007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24-24-03/007/2007-300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материал стен кирпич, панель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1997</w:t>
            </w:r>
          </w:p>
        </w:tc>
      </w:tr>
      <w:tr w:rsidR="00073FE9" w:rsidRPr="004758A0" w:rsidTr="004758A0">
        <w:trPr>
          <w:trHeight w:val="127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2.55.01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(склад), этажность-1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24:06:2805016:129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Боготол, ул. Целинная, 17 стр. 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714,5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10.12.2007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24-24-03/007/2007-295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- 1, материал стен- кирпич, высота 3,0 метра, объем 2272 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1999</w:t>
            </w:r>
          </w:p>
        </w:tc>
      </w:tr>
      <w:tr w:rsidR="00073FE9" w:rsidRPr="004758A0" w:rsidTr="004758A0">
        <w:trPr>
          <w:trHeight w:val="127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2.57.01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(склад 2), этажность -1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24:06:2805016:130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Боготол, ул. Целинная, 17, строен.5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10.12.2007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24-24-03/007/2007-297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этажность-1, материал стен- кирпич, высота 3,05м, объем -244куб.м.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1996</w:t>
            </w:r>
          </w:p>
        </w:tc>
      </w:tr>
      <w:tr w:rsidR="00073FE9" w:rsidRPr="004758A0" w:rsidTr="004758A0">
        <w:trPr>
          <w:trHeight w:val="76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2.58.01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(диспетчерская), этажность -1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24:06:2805016:128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Боготол, ул. Целинная, 17, строен. 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85,4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10.12.2007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24-24-03/007/2007-292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- 1, материал стен кирпич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1993</w:t>
            </w:r>
          </w:p>
        </w:tc>
      </w:tr>
      <w:tr w:rsidR="00073FE9" w:rsidRPr="004758A0" w:rsidTr="004758A0">
        <w:trPr>
          <w:trHeight w:val="85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2.59.01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(столярный цех РСУ), этажность -1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24:06:2805016:132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Боготол, ул. Целинная, 17, строение 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233,6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 10.12.2007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24-24-03/008/2007-218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-1, материал стен-кирпич, панель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1999</w:t>
            </w:r>
          </w:p>
        </w:tc>
      </w:tr>
      <w:tr w:rsidR="00073FE9" w:rsidRPr="004758A0" w:rsidTr="004758A0">
        <w:trPr>
          <w:trHeight w:val="51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2.73.01с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Ограждение НФС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24:06:2805016:131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Боготол, ул. Целинная, 17, стр.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 кв.м.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ЕЗ №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7 26760 от 10.12.2007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53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2.74.01с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Водонапорная башня, этажность -1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24:06:2805016:131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Красноясркий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Боготол, ул. Целинная, 17, стр.9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10.12.2007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24-24-03/007/2007-298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этажность -1, материал стен-кирпич, высота 10,9 м., объем 316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куб.м. ,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застроенная площадь 29, кв.м.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1981</w:t>
            </w:r>
          </w:p>
        </w:tc>
      </w:tr>
      <w:tr w:rsidR="00073FE9" w:rsidRPr="004758A0" w:rsidTr="004758A0">
        <w:trPr>
          <w:trHeight w:val="111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2.80.01с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(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Хлораторная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установка, этажность-1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24:06:2805016:133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Боготол, ул. Целинная, 17, строение 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94,7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 10.12.2007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24-24-03/007/2007-299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этажность-1, высота 5,7м, объем 623,куб.м.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1977</w:t>
            </w:r>
          </w:p>
        </w:tc>
      </w:tr>
      <w:tr w:rsidR="00073FE9" w:rsidRPr="004758A0" w:rsidTr="004758A0">
        <w:trPr>
          <w:trHeight w:val="127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2.85.01с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Ограждение теплой стоянки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43434"/>
                <w:lang w:val="ru-RU" w:eastAsia="ru-RU" w:bidi="ar-SA"/>
              </w:rPr>
              <w:t>24:06:2805016:134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край. </w:t>
            </w:r>
          </w:p>
          <w:p w:rsidR="00073FE9" w:rsidRPr="004758A0" w:rsidRDefault="004758A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>
              <w:rPr>
                <w:rFonts w:eastAsia="Times New Roman" w:cstheme="minorHAnsi"/>
                <w:color w:val="auto"/>
                <w:lang w:val="ru-RU" w:eastAsia="ru-RU" w:bidi="ar-SA"/>
              </w:rPr>
              <w:t>г</w:t>
            </w:r>
            <w:r w:rsidR="00073FE9"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. Боготол, ул. Целинная, 17 соор.8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1898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741,4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10.12.2007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24-24-03/008/2007-219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столбы железобетонные,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полотножелезобетонные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панели (дина 741,4 м, ширина 2,56)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1997</w:t>
            </w:r>
          </w:p>
        </w:tc>
      </w:tr>
      <w:tr w:rsidR="00073FE9" w:rsidRPr="004758A0" w:rsidTr="004758A0">
        <w:trPr>
          <w:trHeight w:val="81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2.131.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КНС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24:44:0800007:187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Боготол, ул. Вокзальная, д. 9Г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25.10.2012 24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ЕК 560832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82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2.132.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КНС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24:44:0200019:43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г. Боготол, ул. 1-я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Зарельсовая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, д. 40 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-во 24ЕК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 360404 от 17.02.2012 № 24-24-03/003/2012-580  от 17.02.2012  (Собственность)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этажность-10 материал стен-кирпич, высота 3,3м.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1967</w:t>
            </w:r>
          </w:p>
        </w:tc>
      </w:tr>
      <w:tr w:rsidR="00073FE9" w:rsidRPr="004758A0" w:rsidTr="004758A0">
        <w:trPr>
          <w:trHeight w:val="96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2.134.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(насосная станция)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24:44:0000000:000:04:406:002:001665640:0001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г. Боготол (в районе пер. Спортивный, 7)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15,7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24</w:t>
            </w:r>
            <w:r w:rsid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ЕК № 360403 от 17.02.2012</w:t>
            </w:r>
          </w:p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 24-24-03/003/2012-581  от 17.02.2012  (Собственность)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этажность-1, материал стен-кирпич, высота -3,15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1967</w:t>
            </w:r>
          </w:p>
        </w:tc>
      </w:tr>
      <w:tr w:rsidR="00073FE9" w:rsidRPr="004758A0" w:rsidTr="004758A0">
        <w:trPr>
          <w:trHeight w:val="76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2.183.17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Нежилое здание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Насосно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- фильтровая станция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24:06:2805016:140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с. Боготол, ул. Целинная, 17,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строение  3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4138,1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 10.12.2007г.№24-24-03/007/2007-296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- 2, материал стен - кирпич, панель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1977</w:t>
            </w:r>
          </w:p>
        </w:tc>
      </w:tr>
      <w:tr w:rsidR="00073FE9" w:rsidRPr="004758A0" w:rsidTr="004758A0">
        <w:trPr>
          <w:trHeight w:val="153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2.184.17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Котельная, этажность-1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24:06:2805016:127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с. Боготол, ул. Целинная, 17 строен. 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97,8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05.12.2007г.№24-24-03/007/2007-278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этажность-1, материал стен - кирпич, высота 5,06 м, объем 638 куб.м.. Навес общей площадью 68,9 кв.м.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1977</w:t>
            </w:r>
          </w:p>
        </w:tc>
      </w:tr>
      <w:tr w:rsidR="00073FE9" w:rsidRPr="004758A0" w:rsidTr="004758A0">
        <w:trPr>
          <w:trHeight w:val="76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2.185.17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Проходная, этажность -1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24:06:2805016:135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с. Боготол, ул. Целинная, 17, строен.12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10.12.2007г.№24-24-03/007/2007-302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- 1, материал стен -кирпич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1997</w:t>
            </w:r>
          </w:p>
        </w:tc>
      </w:tr>
      <w:tr w:rsidR="00073FE9" w:rsidRPr="004758A0" w:rsidTr="004758A0">
        <w:trPr>
          <w:trHeight w:val="102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2.186.17п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Нежилое помещение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Электощитовая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(ТП (РУ 10/04 кВ))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24:06:2805016:139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с. Боготол, ул. Целинная, 17, строен.11, пом.1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10.12.2007г.№24-24-03/007/2007-301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-1, материал стен - кирпич, высота 4,30, объем 161 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неизвестен</w:t>
            </w:r>
          </w:p>
        </w:tc>
      </w:tr>
      <w:tr w:rsidR="00073FE9" w:rsidRPr="004758A0" w:rsidTr="004758A0">
        <w:trPr>
          <w:trHeight w:val="109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2.187.61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Водозабор «Водокачка», 2-х этажное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24:06:4504010:17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с. Боготол, Боготольский район, ул. Набережная,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61,строен.2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256,6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05.12.2007г. №24-24-03/007/2007-277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- 2, материал стен - кирпич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1903</w:t>
            </w:r>
          </w:p>
        </w:tc>
      </w:tr>
      <w:tr w:rsidR="00073FE9" w:rsidRPr="004758A0" w:rsidTr="004758A0">
        <w:trPr>
          <w:trHeight w:val="135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2.188.61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Водоприемник береговой – павильон над колодцем №1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24:06:4504010:18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с. Боготол, Боготольский район, ул. Набережная,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61,строен.1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04.12.2007г. №24-24-03/007/2007-279л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этажность-1, материал стен - кирпич, высота -3,46м, объем 53 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1903</w:t>
            </w:r>
          </w:p>
        </w:tc>
      </w:tr>
      <w:tr w:rsidR="00073FE9" w:rsidRPr="004758A0" w:rsidTr="004758A0">
        <w:trPr>
          <w:trHeight w:val="130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2.189.61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Водоприемник береговой – павильон над колодцем №3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24:06:4504010:19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с. Боготол, Боготольский район, ул. Набережная,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61,строен.3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10.12.2007г. №24-24-03/007/2007-291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этажность-1, материал -кирпич, высота 4,27, объем 140 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1976</w:t>
            </w:r>
          </w:p>
        </w:tc>
      </w:tr>
      <w:tr w:rsidR="00073FE9" w:rsidRPr="004758A0" w:rsidTr="004758A0">
        <w:trPr>
          <w:trHeight w:val="84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2.190.40б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Водопроводная насосная станция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24:44:0900006:93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Рабочая, 40б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 18.12.2007г. №24-24-03/007/2007-332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готовится постановление на списание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82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2.191.3б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КНС (канализационная - насосная станция)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24:44:0000000:1300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 край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, г. Боготол, ул. Деповская, 3 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02.11.2012 24ЕК 560788, № 24-24-03/012/2012-299  от 02.11.2012  (Собственность)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- 1, высота, 3,15 м., объем - 101 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неизвестен</w:t>
            </w:r>
          </w:p>
        </w:tc>
      </w:tr>
      <w:tr w:rsidR="00073FE9" w:rsidRPr="004758A0" w:rsidTr="004758A0">
        <w:trPr>
          <w:trHeight w:val="111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2.196.23а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КНС (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канализационно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– насосная станция), этажность -1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24:44:0900023:138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пер. Мельничный, 23а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46,7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11.12.2007г.№24-24-03/008/2007-231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этажность- 1, материал стен-кирпич (застроенная площадь 40,7 кв.м., высота 3,87, объем 157 куб.м.)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1963</w:t>
            </w:r>
          </w:p>
        </w:tc>
      </w:tr>
      <w:tr w:rsidR="00073FE9" w:rsidRPr="004758A0" w:rsidTr="004758A0">
        <w:trPr>
          <w:trHeight w:val="172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2.197.9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Комплекс КОС «Южные» Комплекс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канализационно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– очистные сооружения «Южные»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24:44:1100011:89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Фабричная, 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865,6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 10.12.2007г. №24-24-03/007/2007-303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производственно-вспомогательное здание -123,5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.-кирпичное; компактная установка площадью 410,4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.-дощатая; контактная установка площадью 27,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.-железобетонная; иловые площадки площадью 291,6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.-железобетонные, насосная станция площадью 13, кв.м.-</w:t>
            </w:r>
            <w:proofErr w:type="spellStart"/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железобетонная,дощатая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1974</w:t>
            </w:r>
          </w:p>
        </w:tc>
      </w:tr>
      <w:tr w:rsidR="00073FE9" w:rsidRPr="004758A0" w:rsidTr="004758A0">
        <w:trPr>
          <w:trHeight w:val="193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2.198.183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Комплекс КОС «Северные» Комплекс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канализацонно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– очистные сооружения «Северные»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24:44:0400028:115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Линейная, 183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2555,6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11.12.2007г. №24-24-03/008/2007-230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в т.ч.здание биофильтры площадью 1246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.-кирпичное; здание насосная станция площадью 84,4 кв.м.-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корпичное,железобетонное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; здание насосная станция общей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площадью 85,5 кв.м.-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кирпичжелезобетонное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; производственно-вспомогательное здание общей площадью 165,3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.-кирпичное; здание-скважины общей площадью 5,2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.-кирпичное, здание слесарная - 6,2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.-кирпичное;  первичные отстойники №1-площадью 113,2 кв.м.-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железобетонные;первичные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отстойники №2 площадью 314,0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.-железобетонные; вторичные отстойники №3 площадью 141,5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кв.м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.-железобетонные,; песколовки площадью 2,0 кв.м.- железобетонные, иловые площадки, площадью 500кв.м.-железобетонные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лоээ</w:t>
            </w:r>
            <w:proofErr w:type="spellEnd"/>
          </w:p>
        </w:tc>
      </w:tr>
      <w:tr w:rsidR="00073FE9" w:rsidRPr="004758A0" w:rsidTr="004758A0">
        <w:trPr>
          <w:trHeight w:val="109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2.203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КНС (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канализационно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- насосная станция), этажность- 1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24:44:1000001:349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Элеваторная, 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30,8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28.03.2008г. №24-24-03/003/2008-179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этажность- 1, материал стен - кирпич, высота 2,97 м., объем 73, 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1976</w:t>
            </w:r>
          </w:p>
        </w:tc>
      </w:tr>
      <w:tr w:rsidR="00073FE9" w:rsidRPr="004758A0" w:rsidTr="004758A0">
        <w:trPr>
          <w:trHeight w:val="825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2.204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 канализационная сеть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24:44:0000000:3260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31624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24ЕК № 360406 от 17.02.2012г.  № 24-24-03/003/2012-578  от 17.02.2012  (Собственность)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материал - керамические, чугунные, стальные,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полиэтиленорвые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трубы, количество смотровых колодцев -732,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количевт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одомов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выпусков - 391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1938</w:t>
            </w:r>
          </w:p>
        </w:tc>
      </w:tr>
      <w:tr w:rsidR="00073FE9" w:rsidRPr="004758A0" w:rsidTr="004758A0">
        <w:trPr>
          <w:trHeight w:val="357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2.205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 водопроводная сеть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24:44:0000000:3261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55882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24ЕК № 360405 от 17.02.2012г. № 24-24-03/003/2012-579  от 17.02.2012  (Собственность)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материал -сталь, чугун, полиэтилен, количество смотровых колодцев - 352, количество задвижек-154, количество гидрантов- 15, количество водозаборных колонок 105, количество водопроводных вводов -282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1903</w:t>
            </w:r>
          </w:p>
        </w:tc>
      </w:tr>
      <w:tr w:rsidR="00073FE9" w:rsidRPr="00B55F32" w:rsidTr="004758A0">
        <w:trPr>
          <w:trHeight w:val="1950"/>
          <w:jc w:val="center"/>
        </w:trPr>
        <w:tc>
          <w:tcPr>
            <w:tcW w:w="128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2.206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 водопроводная сеть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24:06:0000000:893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край. с. Боготол от станции 1-го подъема до Московского тракта 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6615,3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от 06.09.2010г. серия 24 ЕИ № 782836, № 24-24-03/009/2010-016  от 06.09.2010  (Собственность)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материал-стальные, трубы - 1241,36 м, чугунные 5373,92м, количество смотровых колодцев -18, количество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залдвижек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-29, количество водозаборных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колонок -2, количество водопроводных вводов-3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305"/>
          <w:jc w:val="center"/>
        </w:trPr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2.360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Здание насосной станции №1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24:44:0000000:3215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Деповская, в районе ГПТУ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18,5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15.12.2010г. 24ЕК №881575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-1, материал стен - кирпич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1967</w:t>
            </w:r>
          </w:p>
        </w:tc>
      </w:tr>
      <w:tr w:rsidR="00073FE9" w:rsidRPr="004758A0" w:rsidTr="004758A0">
        <w:trPr>
          <w:trHeight w:val="1395"/>
          <w:jc w:val="center"/>
        </w:trPr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2.361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Водопроводная сеть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24:44:0000000:3208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г. Боготол, ул. 1-я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Зарельсовая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, Больничная, Иркутская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21435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15.12.2010г. 24ЕК №881578</w:t>
            </w:r>
          </w:p>
        </w:tc>
        <w:tc>
          <w:tcPr>
            <w:tcW w:w="1726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литер на плане 1, назначение: нежилое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1967</w:t>
            </w:r>
          </w:p>
        </w:tc>
      </w:tr>
      <w:tr w:rsidR="00073FE9" w:rsidRPr="004758A0" w:rsidTr="004758A0">
        <w:trPr>
          <w:trHeight w:val="1290"/>
          <w:jc w:val="center"/>
        </w:trPr>
        <w:tc>
          <w:tcPr>
            <w:tcW w:w="1286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2.362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Сооружение: Коллектор канализации</w:t>
            </w:r>
          </w:p>
        </w:tc>
        <w:tc>
          <w:tcPr>
            <w:tcW w:w="19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24:44:0000000:3212</w:t>
            </w:r>
          </w:p>
        </w:tc>
        <w:tc>
          <w:tcPr>
            <w:tcW w:w="266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г. Боготол, ул. Деповская, ул.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Зарельсовая</w:t>
            </w:r>
            <w:proofErr w:type="spellEnd"/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5,0586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15.12.2010г. 24ЕК №881576</w:t>
            </w:r>
          </w:p>
        </w:tc>
        <w:tc>
          <w:tcPr>
            <w:tcW w:w="1726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назначение: нежилое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1967</w:t>
            </w:r>
          </w:p>
        </w:tc>
      </w:tr>
      <w:tr w:rsidR="00073FE9" w:rsidRPr="00A62FFD" w:rsidTr="004758A0">
        <w:trPr>
          <w:trHeight w:val="1395"/>
          <w:jc w:val="center"/>
        </w:trPr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2.377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наружные сети канализации - нежилое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24:44:0000000:3128</w:t>
            </w:r>
          </w:p>
        </w:tc>
        <w:tc>
          <w:tcPr>
            <w:tcW w:w="266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40 лет Октября, д. 20, сооружение 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17.02.2014г. 24ЕЛ 031667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A62FFD" w:rsidTr="004758A0">
        <w:trPr>
          <w:trHeight w:val="1350"/>
          <w:jc w:val="center"/>
        </w:trPr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2.378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наружные сети водопровода - нежилое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24:44:0900015:140</w:t>
            </w:r>
          </w:p>
        </w:tc>
        <w:tc>
          <w:tcPr>
            <w:tcW w:w="266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40 лет Октября, д. 20, сооружение 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17.02.2014г. 24ЕЛ 031668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425"/>
          <w:jc w:val="center"/>
        </w:trPr>
        <w:tc>
          <w:tcPr>
            <w:tcW w:w="1286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2.380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33333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33333"/>
                <w:lang w:val="ru-RU" w:eastAsia="ru-RU" w:bidi="ar-SA"/>
              </w:rPr>
              <w:t>водопроводная сеть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24:44:1100004:877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000000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000000"/>
                <w:lang w:val="ru-RU" w:eastAsia="ru-RU" w:bidi="ar-SA"/>
              </w:rPr>
              <w:t xml:space="preserve">Сооружение коммунального хозяйства- водопроводная сеть: Красноярский край, г. Боготол, участок водопроводной сети от ВК №159 до стены здания ЦТП </w:t>
            </w:r>
            <w:r w:rsidRPr="004758A0">
              <w:rPr>
                <w:rFonts w:eastAsia="Times New Roman" w:cstheme="minorHAnsi"/>
                <w:color w:val="000000"/>
                <w:lang w:val="ru-RU" w:eastAsia="ru-RU" w:bidi="ar-SA"/>
              </w:rPr>
              <w:lastRenderedPageBreak/>
              <w:t>по ул. Кирова №76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28.12.2015г. 24ЕЛ 739646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1982</w:t>
            </w:r>
          </w:p>
        </w:tc>
      </w:tr>
      <w:tr w:rsidR="00073FE9" w:rsidRPr="004758A0" w:rsidTr="004758A0">
        <w:trPr>
          <w:trHeight w:val="1410"/>
          <w:jc w:val="center"/>
        </w:trPr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2.381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33333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33333"/>
                <w:lang w:val="ru-RU" w:eastAsia="ru-RU" w:bidi="ar-SA"/>
              </w:rPr>
              <w:t>водопроводная сеть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24:44:0500001:116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000000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000000"/>
                <w:lang w:val="ru-RU" w:eastAsia="ru-RU" w:bidi="ar-SA"/>
              </w:rPr>
              <w:t xml:space="preserve">Сооружение - водопроводная сеть: Красноярский край, г. Боготол, От ВК №76 до стены здания котельной №8 по ул. Заводская, </w:t>
            </w:r>
            <w:proofErr w:type="gramStart"/>
            <w:r w:rsidRPr="004758A0">
              <w:rPr>
                <w:rFonts w:eastAsia="Times New Roman" w:cstheme="minorHAnsi"/>
                <w:color w:val="000000"/>
                <w:lang w:val="ru-RU" w:eastAsia="ru-RU" w:bidi="ar-SA"/>
              </w:rPr>
              <w:t>1 ,</w:t>
            </w:r>
            <w:proofErr w:type="gramEnd"/>
            <w:r w:rsidRPr="004758A0">
              <w:rPr>
                <w:rFonts w:eastAsia="Times New Roman" w:cstheme="minorHAnsi"/>
                <w:color w:val="000000"/>
                <w:lang w:val="ru-RU" w:eastAsia="ru-RU" w:bidi="ar-SA"/>
              </w:rPr>
              <w:t xml:space="preserve"> протяженностью 320 метров (до территории котельной 200 метров и по территории 120 метров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307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зарегистрировано в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росреестре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24.12.2015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1972</w:t>
            </w:r>
          </w:p>
        </w:tc>
      </w:tr>
      <w:tr w:rsidR="00073FE9" w:rsidRPr="00A62FFD" w:rsidTr="004758A0">
        <w:trPr>
          <w:trHeight w:val="1335"/>
          <w:jc w:val="center"/>
        </w:trPr>
        <w:tc>
          <w:tcPr>
            <w:tcW w:w="1286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2.382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33333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33333"/>
                <w:lang w:val="ru-RU" w:eastAsia="ru-RU" w:bidi="ar-SA"/>
              </w:rPr>
              <w:t>канализационная сеть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24:44:0500001:117</w:t>
            </w:r>
          </w:p>
        </w:tc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000000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000000"/>
                <w:lang w:val="ru-RU" w:eastAsia="ru-RU" w:bidi="ar-SA"/>
              </w:rPr>
              <w:t>Сооружение - водопроводная сеть: Красноярский край, г. Боготол, От КК № 531 до стены здания котельной №8 (количество канализационных колодцев 5 штук L-71 метр).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01.02.2016г. 24ЕЛ 682095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A62FFD" w:rsidTr="004758A0">
        <w:trPr>
          <w:trHeight w:val="1605"/>
          <w:jc w:val="center"/>
        </w:trPr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2.398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Канализационная станция производительностью 40000 м3/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мес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, напорный канализационный коллектор и камера гашения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24:44:0000000:2988</w:t>
            </w:r>
          </w:p>
        </w:tc>
        <w:tc>
          <w:tcPr>
            <w:tcW w:w="2660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000000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000000"/>
                <w:lang w:val="ru-RU" w:eastAsia="ru-RU" w:bidi="ar-SA"/>
              </w:rPr>
              <w:t>Российская Федерация, Красноярский край, г. Боготол, ул. Советская, д. 12 "а"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4,9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30.07.2014г. 24ЕЛ 269798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290"/>
          <w:jc w:val="center"/>
        </w:trPr>
        <w:tc>
          <w:tcPr>
            <w:tcW w:w="1286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2.415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водопроводная сеть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( 1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колодец)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24:44:0800007:474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водопроводная сеть (1 колодец) расположенная на территории здания по ул. Деповская, 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01.02.2016г. 24ЕЛ 682094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1982</w:t>
            </w:r>
          </w:p>
        </w:tc>
      </w:tr>
      <w:tr w:rsidR="00073FE9" w:rsidRPr="00A62FFD" w:rsidTr="004758A0">
        <w:trPr>
          <w:trHeight w:val="1290"/>
          <w:jc w:val="center"/>
        </w:trPr>
        <w:tc>
          <w:tcPr>
            <w:tcW w:w="1286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2.416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канализационная сеть (2 колодца)</w:t>
            </w:r>
          </w:p>
        </w:tc>
        <w:tc>
          <w:tcPr>
            <w:tcW w:w="1954" w:type="dxa"/>
            <w:shd w:val="clear" w:color="000000" w:fill="FFFFFF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24:44:0800007:473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г. Боготол, канализационная сеть (2 колодца) расположенная на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териитории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здания по ул.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Деповскаяул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.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Деповскаяя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, 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01.02.2016г. 24ЕЛ 682093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A62FFD" w:rsidTr="004758A0">
        <w:trPr>
          <w:trHeight w:val="1500"/>
          <w:jc w:val="center"/>
        </w:trPr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2.426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Магистральный водопровод в г. Боготол (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I ,II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очереди)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br w:type="page"/>
              <w:t>I очередь, назначение: иные сооружения производственного назначения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br w:type="page"/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Боготольский район, с. Боготол от водозабора до НФС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949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28.10.2015 24ЕЛ 738965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515"/>
          <w:jc w:val="center"/>
        </w:trPr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2.429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Сооружение: Магистральный водопровод в г. Боготол (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I ,II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очереди),  II очередь, назначение: 9 Иные сооружения производственного назначения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24:00:0000000:6050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Российская Федерация, Красноярский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край,  г.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Боготол, Боготольский район,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2617</w:t>
            </w: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выписка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ие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ЕГРП от 14.09.2016 №24-24/003-24/003/008/2016-32/2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2145"/>
          <w:jc w:val="center"/>
        </w:trPr>
        <w:tc>
          <w:tcPr>
            <w:tcW w:w="128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2.431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Наружные сети канализации, назначение:10.3. сооружения канализации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24:44:0300027:127</w:t>
            </w:r>
          </w:p>
        </w:tc>
        <w:tc>
          <w:tcPr>
            <w:tcW w:w="266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ул. Больничная, дом 6А, сооружение 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75</w:t>
            </w: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24-24/003-24/003/001/2016-3682/2 от 26.09.2016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515"/>
          <w:jc w:val="center"/>
        </w:trPr>
        <w:tc>
          <w:tcPr>
            <w:tcW w:w="128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2.441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канализационная сеть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24:44:0000000:3386</w:t>
            </w:r>
          </w:p>
        </w:tc>
        <w:tc>
          <w:tcPr>
            <w:tcW w:w="266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ул. Школьная, 1, сооружение 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83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43434"/>
                <w:lang w:val="ru-RU" w:eastAsia="ru-RU" w:bidi="ar-SA"/>
              </w:rPr>
              <w:t>№ 24-24/003-24/003/001/2016-3825/2  от 05.10.2016  (Собственность)</w:t>
            </w:r>
          </w:p>
        </w:tc>
        <w:tc>
          <w:tcPr>
            <w:tcW w:w="172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875"/>
          <w:jc w:val="center"/>
        </w:trPr>
        <w:tc>
          <w:tcPr>
            <w:tcW w:w="128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2.442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водопроводная сеть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24:44:0900015:211</w:t>
            </w:r>
          </w:p>
        </w:tc>
        <w:tc>
          <w:tcPr>
            <w:tcW w:w="266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ул. Школьная, 1, сооружение 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4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43434"/>
                <w:lang w:val="ru-RU" w:eastAsia="ru-RU" w:bidi="ar-SA"/>
              </w:rPr>
              <w:t>№ 24-24/003-24/003/001/2016-3824/2  от 05.10.2016  (Собственность)</w:t>
            </w:r>
          </w:p>
        </w:tc>
        <w:tc>
          <w:tcPr>
            <w:tcW w:w="172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515"/>
          <w:jc w:val="center"/>
        </w:trPr>
        <w:tc>
          <w:tcPr>
            <w:tcW w:w="128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2.443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сеть канализации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24:44:0900007:271</w:t>
            </w:r>
          </w:p>
        </w:tc>
        <w:tc>
          <w:tcPr>
            <w:tcW w:w="266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ул. Рабочая, 44, сооружение 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154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43434"/>
                <w:lang w:val="ru-RU" w:eastAsia="ru-RU" w:bidi="ar-SA"/>
              </w:rPr>
              <w:t>№ 24-24/003-24/003/001/2016-3822/2  от 05.10.2016  (Собственность)</w:t>
            </w:r>
          </w:p>
        </w:tc>
        <w:tc>
          <w:tcPr>
            <w:tcW w:w="172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515"/>
          <w:jc w:val="center"/>
        </w:trPr>
        <w:tc>
          <w:tcPr>
            <w:tcW w:w="128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2.444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сеть водоснабжения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24:44:0000000:3396</w:t>
            </w:r>
          </w:p>
        </w:tc>
        <w:tc>
          <w:tcPr>
            <w:tcW w:w="266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Российская Федерация, Красноярский край, г. Боготол, от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колодца  по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ул. Элеваторная до жилого дома по адресу: г. Боготол, ул. Рабочая, 44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27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43434"/>
                <w:lang w:val="ru-RU" w:eastAsia="ru-RU" w:bidi="ar-SA"/>
              </w:rPr>
              <w:t>№24-24/003-24/003/001/2016-3821/2  от 05.10.2016  (Собственность)</w:t>
            </w:r>
          </w:p>
        </w:tc>
        <w:tc>
          <w:tcPr>
            <w:tcW w:w="172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4758A0">
        <w:trPr>
          <w:trHeight w:val="1875"/>
          <w:jc w:val="center"/>
        </w:trPr>
        <w:tc>
          <w:tcPr>
            <w:tcW w:w="128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2.446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водоснабжение</w:t>
            </w:r>
          </w:p>
        </w:tc>
        <w:tc>
          <w:tcPr>
            <w:tcW w:w="185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канализация</w:t>
            </w:r>
          </w:p>
        </w:tc>
        <w:tc>
          <w:tcPr>
            <w:tcW w:w="1954" w:type="dxa"/>
            <w:shd w:val="clear" w:color="auto" w:fill="auto"/>
            <w:noWrap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24:44:0800010:36</w:t>
            </w:r>
          </w:p>
        </w:tc>
        <w:tc>
          <w:tcPr>
            <w:tcW w:w="266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ул. Сибирская, 13, сооружение 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57</w:t>
            </w:r>
          </w:p>
        </w:tc>
        <w:tc>
          <w:tcPr>
            <w:tcW w:w="2040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 24:44:0800010:36-24/097/2017-1  от 31.10.2017  (Собственность)</w:t>
            </w:r>
          </w:p>
        </w:tc>
        <w:tc>
          <w:tcPr>
            <w:tcW w:w="1726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073FE9" w:rsidRPr="004758A0" w:rsidRDefault="00073FE9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</w:tbl>
    <w:p w:rsidR="00073FE9" w:rsidRDefault="00073FE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073FE9" w:rsidRDefault="00073FE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073FE9" w:rsidRDefault="00073FE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073FE9" w:rsidRDefault="00073FE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073FE9" w:rsidRDefault="00073FE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073FE9" w:rsidRDefault="00073FE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073FE9" w:rsidRDefault="00073FE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073FE9" w:rsidRDefault="00073FE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073FE9" w:rsidRDefault="00073FE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8518A9" w:rsidRDefault="008518A9" w:rsidP="00073FE9">
      <w:pPr>
        <w:spacing w:after="0" w:line="240" w:lineRule="auto"/>
        <w:ind w:firstLine="5778"/>
        <w:rPr>
          <w:color w:val="auto"/>
          <w:sz w:val="28"/>
          <w:szCs w:val="28"/>
          <w:lang w:val="ru-RU"/>
        </w:rPr>
      </w:pPr>
    </w:p>
    <w:p w:rsidR="004758A0" w:rsidRPr="00073FE9" w:rsidRDefault="004758A0" w:rsidP="004758A0">
      <w:pPr>
        <w:spacing w:after="0" w:line="240" w:lineRule="auto"/>
        <w:ind w:firstLine="8755"/>
        <w:rPr>
          <w:color w:val="auto"/>
          <w:sz w:val="28"/>
          <w:szCs w:val="28"/>
          <w:lang w:val="ru-RU"/>
        </w:rPr>
      </w:pPr>
      <w:r w:rsidRPr="00073FE9">
        <w:rPr>
          <w:color w:val="auto"/>
          <w:sz w:val="28"/>
          <w:szCs w:val="28"/>
          <w:lang w:val="ru-RU"/>
        </w:rPr>
        <w:lastRenderedPageBreak/>
        <w:t>Приложение</w:t>
      </w:r>
      <w:r>
        <w:rPr>
          <w:color w:val="auto"/>
          <w:sz w:val="28"/>
          <w:szCs w:val="28"/>
          <w:lang w:val="ru-RU"/>
        </w:rPr>
        <w:t xml:space="preserve"> № 2</w:t>
      </w:r>
    </w:p>
    <w:p w:rsidR="004758A0" w:rsidRDefault="004758A0" w:rsidP="004758A0">
      <w:pPr>
        <w:spacing w:after="0" w:line="240" w:lineRule="auto"/>
        <w:ind w:firstLine="8755"/>
        <w:rPr>
          <w:color w:val="auto"/>
          <w:sz w:val="28"/>
          <w:szCs w:val="28"/>
          <w:lang w:val="ru-RU"/>
        </w:rPr>
      </w:pPr>
      <w:r w:rsidRPr="00073FE9">
        <w:rPr>
          <w:color w:val="auto"/>
          <w:sz w:val="28"/>
          <w:szCs w:val="28"/>
          <w:lang w:val="ru-RU"/>
        </w:rPr>
        <w:t xml:space="preserve">к постановлению </w:t>
      </w:r>
      <w:r>
        <w:rPr>
          <w:color w:val="auto"/>
          <w:sz w:val="28"/>
          <w:szCs w:val="28"/>
          <w:lang w:val="ru-RU"/>
        </w:rPr>
        <w:t xml:space="preserve">администрации </w:t>
      </w:r>
    </w:p>
    <w:p w:rsidR="004758A0" w:rsidRDefault="004758A0" w:rsidP="004758A0">
      <w:pPr>
        <w:spacing w:after="0" w:line="240" w:lineRule="auto"/>
        <w:ind w:firstLine="8755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города Боготола </w:t>
      </w:r>
    </w:p>
    <w:p w:rsidR="004758A0" w:rsidRDefault="004758A0" w:rsidP="004758A0">
      <w:pPr>
        <w:spacing w:after="0" w:line="240" w:lineRule="auto"/>
        <w:ind w:firstLine="8755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от «_</w:t>
      </w:r>
      <w:r w:rsidR="00A62FFD">
        <w:rPr>
          <w:color w:val="auto"/>
          <w:sz w:val="28"/>
          <w:szCs w:val="28"/>
          <w:u w:val="single"/>
          <w:lang w:val="ru-RU"/>
        </w:rPr>
        <w:t>30</w:t>
      </w:r>
      <w:r w:rsidR="00A62FFD">
        <w:rPr>
          <w:color w:val="auto"/>
          <w:sz w:val="28"/>
          <w:szCs w:val="28"/>
          <w:lang w:val="ru-RU"/>
        </w:rPr>
        <w:t>_</w:t>
      </w:r>
      <w:r>
        <w:rPr>
          <w:color w:val="auto"/>
          <w:sz w:val="28"/>
          <w:szCs w:val="28"/>
          <w:lang w:val="ru-RU"/>
        </w:rPr>
        <w:t>» __</w:t>
      </w:r>
      <w:r w:rsidR="00A62FFD">
        <w:rPr>
          <w:color w:val="auto"/>
          <w:sz w:val="28"/>
          <w:szCs w:val="28"/>
          <w:u w:val="single"/>
          <w:lang w:val="ru-RU"/>
        </w:rPr>
        <w:t>01</w:t>
      </w:r>
      <w:r w:rsidR="00A62FFD">
        <w:rPr>
          <w:color w:val="auto"/>
          <w:sz w:val="28"/>
          <w:szCs w:val="28"/>
          <w:lang w:val="ru-RU"/>
        </w:rPr>
        <w:t>__</w:t>
      </w:r>
      <w:r>
        <w:rPr>
          <w:color w:val="auto"/>
          <w:sz w:val="28"/>
          <w:szCs w:val="28"/>
          <w:lang w:val="ru-RU"/>
        </w:rPr>
        <w:t xml:space="preserve">2018 г. № </w:t>
      </w:r>
      <w:r w:rsidR="00A62FFD">
        <w:rPr>
          <w:color w:val="auto"/>
          <w:sz w:val="28"/>
          <w:szCs w:val="28"/>
          <w:u w:val="single"/>
          <w:lang w:val="ru-RU"/>
        </w:rPr>
        <w:t>0079-п</w:t>
      </w:r>
    </w:p>
    <w:p w:rsidR="004758A0" w:rsidRDefault="004758A0" w:rsidP="00073FE9">
      <w:pPr>
        <w:spacing w:after="0" w:line="240" w:lineRule="auto"/>
        <w:ind w:left="0"/>
        <w:jc w:val="center"/>
        <w:rPr>
          <w:color w:val="auto"/>
          <w:sz w:val="28"/>
          <w:szCs w:val="28"/>
          <w:lang w:val="ru-RU"/>
        </w:rPr>
      </w:pPr>
    </w:p>
    <w:p w:rsidR="00CB4E70" w:rsidRDefault="00073FE9" w:rsidP="004758A0">
      <w:pPr>
        <w:spacing w:after="0" w:line="240" w:lineRule="auto"/>
        <w:ind w:left="0"/>
        <w:jc w:val="center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Перечень объектов теплоснабжения, находящихся в муниципальной собственности муниципального образования город Боготол в отношении которых планируется заключение концессионных соглашений имущества</w:t>
      </w:r>
    </w:p>
    <w:p w:rsidR="004758A0" w:rsidRDefault="004758A0" w:rsidP="004758A0">
      <w:pPr>
        <w:spacing w:after="0" w:line="240" w:lineRule="auto"/>
        <w:ind w:left="0"/>
        <w:jc w:val="center"/>
        <w:rPr>
          <w:lang w:val="ru-RU"/>
        </w:rPr>
      </w:pPr>
    </w:p>
    <w:tbl>
      <w:tblPr>
        <w:tblW w:w="16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1"/>
        <w:gridCol w:w="1559"/>
        <w:gridCol w:w="1560"/>
        <w:gridCol w:w="1701"/>
        <w:gridCol w:w="2407"/>
        <w:gridCol w:w="1275"/>
        <w:gridCol w:w="1276"/>
        <w:gridCol w:w="2024"/>
        <w:gridCol w:w="1559"/>
        <w:gridCol w:w="1418"/>
      </w:tblGrid>
      <w:tr w:rsidR="00CB4E70" w:rsidRPr="004758A0" w:rsidTr="00A47885">
        <w:trPr>
          <w:trHeight w:val="1515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Реестровый №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Кадастровый номер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Адрес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Общая площадь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Протяженность (м)</w:t>
            </w: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права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4758A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>
              <w:rPr>
                <w:rFonts w:eastAsia="Times New Roman" w:cstheme="minorHAnsi"/>
                <w:color w:val="auto"/>
                <w:lang w:val="ru-RU" w:eastAsia="ru-RU" w:bidi="ar-SA"/>
              </w:rPr>
              <w:t>Х</w:t>
            </w:r>
            <w:r w:rsidR="00CB4E70"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арактеристика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B4E70" w:rsidRPr="004758A0" w:rsidRDefault="004758A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>
              <w:rPr>
                <w:rFonts w:eastAsia="Times New Roman" w:cstheme="minorHAnsi"/>
                <w:color w:val="auto"/>
                <w:lang w:val="ru-RU" w:eastAsia="ru-RU" w:bidi="ar-SA"/>
              </w:rPr>
              <w:t>Г</w:t>
            </w:r>
            <w:r w:rsidR="00CB4E70"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од</w:t>
            </w:r>
          </w:p>
        </w:tc>
      </w:tr>
      <w:tr w:rsidR="00CB4E70" w:rsidRPr="004758A0" w:rsidTr="00A47885">
        <w:trPr>
          <w:trHeight w:val="765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2.86.61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помещение (насосная школы №4)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24:44:0000000:3010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Советская, д. 55 А, пом.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230,5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19.04.2012 №24-24-03/007/2012-332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этажность-1, высота 3,5 м., стены кирпичные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1937</w:t>
            </w:r>
          </w:p>
        </w:tc>
      </w:tr>
      <w:tr w:rsidR="00CB4E70" w:rsidRPr="004758A0" w:rsidTr="00A47885">
        <w:trPr>
          <w:trHeight w:val="645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2.98.20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(котельная №2)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24:44:0000000:1017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Сибирская, 66 «А»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174,3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24ЕЗ № 726853 от 18.12.2007г.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стены - кирпичные, высота 6,81 м.этажность -3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1979</w:t>
            </w:r>
          </w:p>
        </w:tc>
      </w:tr>
      <w:tr w:rsidR="00CB4E70" w:rsidRPr="004758A0" w:rsidTr="00A47885">
        <w:trPr>
          <w:trHeight w:val="840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2.101.26«а»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(котельная Опытное поле)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24:44:0000000:296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г. Боготол, ул. Опытная станция,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26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135,6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№24-24-03/005/2010-204 от 08.07.2010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материал стен- кирпич, высота -5,7м,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1966</w:t>
            </w:r>
          </w:p>
        </w:tc>
      </w:tr>
      <w:tr w:rsidR="00CB4E70" w:rsidRPr="004758A0" w:rsidTr="00A47885">
        <w:trPr>
          <w:trHeight w:val="1065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2.104.09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Нежилое здание котельной №4 (котельная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шк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. № 2), этажность -1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24:44:0400014:109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Северная, 9 «а»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125,8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24.01.2008г. №24-24-03/002/2008-040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-1, стены -шлакоблочные, кирпичные, высота 4,0; 3,15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1969</w:t>
            </w:r>
          </w:p>
        </w:tc>
      </w:tr>
      <w:tr w:rsidR="00CB4E70" w:rsidRPr="004758A0" w:rsidTr="00A47885">
        <w:trPr>
          <w:trHeight w:val="885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2.105.8«а»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Нежилое здание – котельная №5 (котельная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шк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. № 5)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24:44:0200014:92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Урицкого, 8 «А»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30.04.2010г. №24-24-03/004/2010-349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нежилое, материал стен кирпичные высота 3,98м., объем 346куб.м.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1969</w:t>
            </w:r>
          </w:p>
        </w:tc>
      </w:tr>
      <w:tr w:rsidR="00CB4E70" w:rsidRPr="004758A0" w:rsidTr="00A47885">
        <w:trPr>
          <w:trHeight w:val="810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2.192.76а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ЦТП-3 (центральный тепловой пункт)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24:44:0000000:1288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Кирова, 76а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271,1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 24.01.2008г. №24-24-03/002/2008-039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 -1, материал стен -кирпич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неизвестен</w:t>
            </w:r>
          </w:p>
        </w:tc>
      </w:tr>
      <w:tr w:rsidR="00CB4E70" w:rsidRPr="004758A0" w:rsidTr="00A47885">
        <w:trPr>
          <w:trHeight w:val="840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2.193.40б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ЦТП-5 (центральный тепловой пункт)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24:44:0700024:38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Вокзальная, 40б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133,2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 18.12.2007г.№24-24-03/007/2007-333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этажность-1, стены -кирпичные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2002</w:t>
            </w:r>
          </w:p>
        </w:tc>
      </w:tr>
      <w:tr w:rsidR="00CB4E70" w:rsidRPr="004758A0" w:rsidTr="00A47885">
        <w:trPr>
          <w:trHeight w:val="1095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2.194.42а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ЦТП-1 (центральный тепловой пункт), этажность -1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24:44:0000000:279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Рабочая, 42а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 28.03.2008г. №24-24-03/003/2008-180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материал стен -железобетонные блоки, кирпичные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1981</w:t>
            </w:r>
          </w:p>
        </w:tc>
      </w:tr>
      <w:tr w:rsidR="00CB4E70" w:rsidRPr="004758A0" w:rsidTr="00A47885">
        <w:trPr>
          <w:trHeight w:val="885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2.195.7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ЦТП-2 (центральный тепловой пункт)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24:44:0800032:134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Сурикова, 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123,8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 от 18.12.2007г. №24-24-03/008/2008-542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материал -кирпич, этажность - 1, высота 5,7 м., объем 847 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неизвестен</w:t>
            </w:r>
          </w:p>
        </w:tc>
      </w:tr>
      <w:tr w:rsidR="00CB4E70" w:rsidRPr="004758A0" w:rsidTr="00A47885">
        <w:trPr>
          <w:trHeight w:val="855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2.199.48п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помещение Котельная №3, 1-этажный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24:44:0300026:64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г. Боготол, ул. 1-ая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Зарельсовая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, 48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77,1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30.04.2010 №24-24-03/004/2010-348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этажность-1, стены кирпичные, высота 3,7м.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1938</w:t>
            </w:r>
          </w:p>
        </w:tc>
      </w:tr>
      <w:tr w:rsidR="00CB4E70" w:rsidRPr="004758A0" w:rsidTr="00A47885">
        <w:trPr>
          <w:trHeight w:val="780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2.212с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сооружение-подъездные пути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24:00:0000000:1731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Красноярский край, г.Боготол, ул.Элеваторная, соор.1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5808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 24:02.44:17_.2001:39____  от 15.11.2001  (Собственность)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транспортное назначение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1977</w:t>
            </w:r>
          </w:p>
        </w:tc>
      </w:tr>
      <w:tr w:rsidR="00CB4E70" w:rsidRPr="004758A0" w:rsidTr="00A47885">
        <w:trPr>
          <w:trHeight w:val="555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2.216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здание, котельная №8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24:44:0000000:1354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Элеваторная,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3444,8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-во от 29.07.2002г. №24:02.44:5:2002:451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Этажность -4,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внутрення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высота 16,2кв.м.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1974</w:t>
            </w:r>
          </w:p>
        </w:tc>
      </w:tr>
      <w:tr w:rsidR="00CB4E70" w:rsidRPr="004758A0" w:rsidTr="00A47885">
        <w:trPr>
          <w:trHeight w:val="1110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2.307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нежилое здание - гараж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24:44:0000000:1714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Заводская, 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354,2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-во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о 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.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18.10.2010г. №24-24-03/006/2010-404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этажность-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1,,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стены-крупнопанельные, высота 6,5 м, объем 2474 куб.м.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2002</w:t>
            </w:r>
          </w:p>
        </w:tc>
      </w:tr>
      <w:tr w:rsidR="00CB4E70" w:rsidRPr="004758A0" w:rsidTr="00A47885">
        <w:trPr>
          <w:trHeight w:val="1380"/>
          <w:jc w:val="center"/>
        </w:trPr>
        <w:tc>
          <w:tcPr>
            <w:tcW w:w="129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2.308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сооружение-площадка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24:44:0000000:1726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Заводская, 5, сооружение 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625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-во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о 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.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28.01.2011г. серия 24ЕИ № 877563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железобетонное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1974</w:t>
            </w:r>
          </w:p>
        </w:tc>
      </w:tr>
      <w:tr w:rsidR="00CB4E70" w:rsidRPr="00B55F32" w:rsidTr="00A47885">
        <w:trPr>
          <w:trHeight w:val="11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2.328.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ЦТП-ТК-81-Колхозная 10,ТК81-ТК, инв.№00000430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24:44:0000000:3262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-Тепловая трасса: Красноярский край, г.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Боготол,  от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ЦТП-ТК-81-ТК88, Врезки ул. Колхозная № 9,11,13,10,10а, ул.Советская 60, ул. Садовая 59.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660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№ 331700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151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2.329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 от ТК15-ТК-15 Октябрьская 2, инв.№00000433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24:44:0000000:207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 -Тепловая трасса: Красноярский край, г. Боготол, от ТК15-15а-  врезка ул.  Октябрьская 2, от ТК16-ТК 16а-Врезка Октябрьская  1; от ТК 16а-ТК18-Врезка ул. 40 лет Октября 17, от ТК 21  -40 лет Октября д,28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392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№ 331695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202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Кирова, Советская, 40Лет Октября, инв.№00000431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24:44:0000000:629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 Тепловая трасса: Красноярский край, г.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Боготол,   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от ТК47-ЦТП3,4-Кирова 12-ОВК Банк, ЦТП-мастер (ЦТП-ТК 51-, Советская,13, ТК 51-Кирова 10, ТК51-ТК52-Советская 11, ТК 52 – 40 лет Октября 4,ТК52-ТК-53- 40 Лет Октября, 3, ТК 53-Кирова 6, Врезка Советская, 15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зарегистрирован в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росреестре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12.2015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11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2.331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Октябрьская, Советская, инв.№00000432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 - Тепловая трасса: Красноярский край, г. Боготол, ул. Октябрьская, Советская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644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13.02.2015г. 24ЕЛ № 604915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210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2.332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ТК2-ТК-3-ТК4-ТК5 ул.Рабочая 21, инв.№00000440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24:44:0000000:952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 Тепловая трасса: от ТК2-ТК3-ТК4-ТК5- ул.Рабочая 21; ТК 5-ул. Рабочая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21,ТК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-4-ТК6-ул. Рабочая 40;  ТК4а-Насосная, ТК 6а-Рабочая 40а, ТК2а-Рабочая 31,ТК 3а -Врезка ул. Рабочая 31а, 31б,ТК 3-ТК7,ТК8-ТК9-ТК10- ул. 40 лет Октября, 16, ТК 7-ТК11-ТК12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992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331541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11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2.333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ТК38-ТК-39 ул.40 Лет Октября 7, инв.№00000434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24:44:0000000:632</w:t>
            </w:r>
          </w:p>
        </w:tc>
        <w:tc>
          <w:tcPr>
            <w:tcW w:w="2407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 Тепловая трасса: Красноярский край, г.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Боготол,  от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ТК38-ТК-39 ул.40 Лет Октября 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№ 331538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20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2.334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ТК42+ТК27 Комсомольская 10, Куйбышева, инв.№00000441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24:44:0000000:985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 Тепловая трасса: Красноярский край, г.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Боготол  от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ТК42-ТК27- ТК 28- Комсомольская 16, ТК 28 ТК 29 -ТК 30-ТК32, ТК30- Куйбышева, 32, ТК30- Куйбышева 34, ТК 32-Кирова 25, ТК27-ТК26- Комсомольская 18- Спортивный 7,-Кирова 27, ТК26-ТК25-ТК-24-ТК23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941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№ 331540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11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2.335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ТК43-Врезка детский дом, Комсомольская, инв. №00000443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24:44:0000000:1059</w:t>
            </w:r>
          </w:p>
        </w:tc>
        <w:tc>
          <w:tcPr>
            <w:tcW w:w="2407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 Тепловая трасса: Красноярский край, г.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Боготол,  от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ТК43-Врезка Детский дом, Комсомольская;  ТК 44- ТК 45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331542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121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2.336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ТК56-врезки ул. Деповская 23,23а, инв.№00000442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24:44:0000000:1550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 Тепловая трасса: Красноярский край, г.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Боготол,  от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ТК56-врезки ул. Деповская 23,23а,21а, ДОП - Вокзальная 4, гараж ТЧ-1 - Деповская 35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№ 331696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159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2.337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ТК64-Врезка ул.Деповская д.18, инв.№00000435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24:44:0000000:1420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 - Тепловая трасса: Красноярский край, г. Боготол, от ТК64-Врезка ул.Деповская д.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18,от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ТК 65-врезка ул.Деповская, д.15,13; от ТК 70-Врезка ул.Деповская, д.10,7; от ТК 71-врезка ул. Сибирская 2а, от ТК 72-Врезка ул. Деповская, д. 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№ 331697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217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ТК66-ТК66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а,ТК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-67, ул.Вокзальная, инв.№00000436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24:44:0000000:191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-Тепловая трасса: Красноярский край, г. Боготол, от ТК66-ТК66а-ТК-67-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Врезка  ул.Вокзальная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,5, ТК67-ТК67а,врезка ул. Вокзальная 1, ТК 66а-ТК69-ул. Вокзальная 9, ТК69-ТК69а-ТК69б –ул. Вокзальная 13, ул. Вокзальная 22, врезка ул. Вокзальная 24а, ТК67-ТК68-ул. Вокзальная 16, ТК 68-ТК67б- ул. Вокзальная 8, врезки ул. Вокзальная 12,10,8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826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№ 331694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14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2.339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ТК75-врезки ул.Сибирская 4,6, инв.№00000437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24:44:0000000:3264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 Тепловая трасса: Красноярский край, г.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Боготол,  от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ТК75-врезки ул. Сибирская 4,6, от ТК 76, от ТК 77-ЦТП –ТК 77а-77б- ул. Сибирская, 8 от ТК 79 на центральную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котельную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819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№ 331698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B55F32" w:rsidTr="00A47885">
        <w:trPr>
          <w:trHeight w:val="124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2.340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ЦТП-ТК-90-врезка 90а-91Пионерская, инв.№00000438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24:44:0000000:630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Сооружение- Тепловая трасса: Красноярский край, г.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Боготол,  от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ЦТП-ТК-90-врезки 90а-91 – Пионерская 92-93- Сибирская 32, врезки 93-94-95-Сибирская 34-34а-36-36а-36б-38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858,5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гос.регистрации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от 19.04.2012г. 24ЕК № 331539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A62FFD" w:rsidTr="00A47885">
        <w:trPr>
          <w:trHeight w:val="141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2.341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Тепловая трасса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стройдвора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НГЧ, врезка на столярку, инв.№00000439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24:44:0000000:3263</w:t>
            </w:r>
          </w:p>
        </w:tc>
        <w:tc>
          <w:tcPr>
            <w:tcW w:w="2407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Сооружение -Тепловая трасса: Красноярский край, г. Боготол, тепловая трасса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стройдвора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НГЧ, врезки на столярку,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распредузел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, контору НГЧ,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распредузел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– ТК-ТК- врезка на РБУ, ТК- бытовка пилорамы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гос. регистрации от 19.04.2012г. 24ЕК № 331699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A62FFD" w:rsidTr="00A47885">
        <w:trPr>
          <w:trHeight w:val="127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Теплосети от кот №8 до ЦТП№1 по ул. Рабочая, 42а инв.№00000138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24:44:0000000:3433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тепловая трасса от котельной №8 до ЦТП №1 по ул. Рабочая, 42а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1052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13.02.2015г. 24ЕЛ № 604911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A62FFD" w:rsidTr="00A47885">
        <w:trPr>
          <w:trHeight w:val="124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2.343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Тепловая трасса от ЦТП №2 по ул. Сурикова, 7, до ул. Кирова, 22,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протяженостью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397 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24:44:0000000:3436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тепловая трасса от ЦТП №2 по ул. Сурикова, 7, до ул. Кирова, 22, протяженностью 397м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397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29.12.2015 24ЕЛ№739734, №24-24/003-24/003/001/2015-5552/1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A62FFD" w:rsidTr="00A47885">
        <w:trPr>
          <w:trHeight w:val="135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2.344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Теплосети от кот №8 до ЦТП №3, инв.№00000133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24:44:0000000:3437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Красноярский край, г. Боготол, тепловая трасса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Ду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426мм от котельной №8 до ЦТП №3 по ул. Кирова, 76а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3520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10.12.2015г. 24ЕЛ № 739439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A62FFD" w:rsidTr="00A47885">
        <w:trPr>
          <w:trHeight w:val="138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2.345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Теплосети от кот №1 до РКЦ инв.№00000131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13.02.2015г. 24ЕЛ № 604913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44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2.346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Теплосети от кот №2 до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жилых.домов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</w:t>
            </w:r>
            <w:proofErr w:type="spellStart"/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Вокзальная,Строи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-льная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, инв.№00000132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343434"/>
                <w:lang w:val="ru-RU" w:eastAsia="ru-RU" w:bidi="ar-SA"/>
              </w:rPr>
              <w:t>24:44:0600001:86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13.02.2015г. 24ЕЛ № 604912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1979</w:t>
            </w:r>
          </w:p>
        </w:tc>
      </w:tr>
      <w:tr w:rsidR="00CB4E70" w:rsidRPr="004758A0" w:rsidTr="00A47885">
        <w:trPr>
          <w:trHeight w:val="211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ЦТП №3 до ул. Октябрьской, Промышленной Ефремова, Кирова, ТК36 до ул. Фабричной, инв.№00000135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24:44:1100009:150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13.02.2015г. 24ЕЛ № 604914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1989</w:t>
            </w:r>
          </w:p>
        </w:tc>
      </w:tr>
      <w:tr w:rsidR="00CB4E70" w:rsidRPr="00A62FFD" w:rsidTr="00A47885">
        <w:trPr>
          <w:trHeight w:val="133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2.348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Теплотрасса (опытное поле), инв.№00000723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435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13.02.2015г. 24ЕЛ № 604910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29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2.356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сооружение- тепловая сеть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24:44:0000000:2980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от узла учета котельной по ул. Деповской, ул. Вокзальной, ул. Советской, ул. Комсомольской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4162м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24ЕК № 095866 от 18.10.2011г.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1976</w:t>
            </w:r>
          </w:p>
        </w:tc>
      </w:tr>
      <w:tr w:rsidR="00CB4E70" w:rsidRPr="00A62FFD" w:rsidTr="00A47885">
        <w:trPr>
          <w:trHeight w:val="142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2.359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трасса от ТК49-Советская 17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bCs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bCs/>
                <w:color w:val="auto"/>
                <w:lang w:val="ru-RU" w:eastAsia="ru-RU" w:bidi="ar-SA"/>
              </w:rPr>
              <w:t>24:44:0000000:633</w:t>
            </w:r>
          </w:p>
        </w:tc>
        <w:tc>
          <w:tcPr>
            <w:tcW w:w="2407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Советская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28.04.2012г. 24ЕК № 331537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A62FFD" w:rsidTr="00A47885">
        <w:trPr>
          <w:trHeight w:val="2580"/>
          <w:jc w:val="center"/>
        </w:trPr>
        <w:tc>
          <w:tcPr>
            <w:tcW w:w="1291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2.366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сооружение- наружные тепловые сети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24:44:0000000:1453</w:t>
            </w:r>
          </w:p>
        </w:tc>
        <w:tc>
          <w:tcPr>
            <w:tcW w:w="2407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Школьная, д. 70, сооружение 3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7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26.03.2013г. 24ЕК 783614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A62FFD" w:rsidTr="00A47885">
        <w:trPr>
          <w:trHeight w:val="145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2.379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сеть - нежилое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24:44:0000000:3125</w:t>
            </w:r>
          </w:p>
        </w:tc>
        <w:tc>
          <w:tcPr>
            <w:tcW w:w="2407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ул. 40 лет Октября, д. 20, сооружение 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17.02.2014г. 24ЕЛ 031669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260"/>
          <w:jc w:val="center"/>
        </w:trPr>
        <w:tc>
          <w:tcPr>
            <w:tcW w:w="1291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2.409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Сооружение коммунального хозяйства -тепловая сеть 2dy 50мм от ТК-23 до здания по ул. Советская, д. 62(военкомат)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24:44:0800031:398</w:t>
            </w:r>
          </w:p>
        </w:tc>
        <w:tc>
          <w:tcPr>
            <w:tcW w:w="2407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000000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000000"/>
                <w:lang w:val="ru-RU" w:eastAsia="ru-RU" w:bidi="ar-SA"/>
              </w:rPr>
              <w:t>Российская Федерация, Красноярский край, г. Боготол, тепловая сеть 2dy 50мм от ТК-23 до здания по ул. Советская, д. 62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выписка из ЕГРП  от 14.01.2016 №24-24/003-24/999/001/2016-30/1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1989</w:t>
            </w:r>
          </w:p>
        </w:tc>
      </w:tr>
      <w:tr w:rsidR="00CB4E70" w:rsidRPr="004758A0" w:rsidTr="00A47885">
        <w:trPr>
          <w:trHeight w:val="132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Тепловая сеть 2dy 100мм от наружной стены тепловой камеры ТК-5 (включая ТК5 в полном объеме) до наружной стены жилого дома по ул. 40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лет Октября 31/2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24:44:0900007:276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сеть 2dy 100мм от наружной стены тепловой камеры ТК-5 (включая ТК5 в полном объеме) до наружной стены жилого дома по ул. 40 лет Октября 31/2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10.12.2015г. 24ЕЛ 739438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2Ду 100мм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1989</w:t>
            </w:r>
          </w:p>
        </w:tc>
      </w:tr>
      <w:tr w:rsidR="00CB4E70" w:rsidRPr="00A62FFD" w:rsidTr="00A47885">
        <w:trPr>
          <w:trHeight w:val="2970"/>
          <w:jc w:val="center"/>
        </w:trPr>
        <w:tc>
          <w:tcPr>
            <w:tcW w:w="1291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2.411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сеть, проходящая транзитом, по подвальному помещению жилого дома по адресу: ул. 40 лет Октября ,31, корпус 2 до наружной стены жилого дома по адресу: ул. 40 лет Октября, 31, корпус 1 и далее до теплового узла жилого дома по адресу: ул. 40 лет Октября, 31, корпус 1, включая тепловой узел в полном объеме.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24:44:0900007:275</w:t>
            </w:r>
          </w:p>
        </w:tc>
        <w:tc>
          <w:tcPr>
            <w:tcW w:w="2407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сеть, проходящая транзитом, по подвальному помещению жилого дома по адресу: ул. 40 лет Октября ,31, корпус 2 до наружной стены жилого дома по адресу: ул. 40 лет Октября, 31, корпус 1 и далее до теплового узла жилого дома по адресу: ул. 40 лет Октября, 31, корпус 1, включая тепловой узел в полном объеме.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зарегистрировано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-во в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росреестре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10.12.2015г. №24-24/003-24/003/001/2015-5361/1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68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2.412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Тепловые сети 2Ду100мм от наружной стены котельной № 1 (включая котельную № 1 в полном объеме) до наружной стены тепловой камеры ТК-2 (включая ТК-2 </w:t>
            </w: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в полном объеме)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32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2.413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Тепловые сети от котельной №2 по ул. Сибирская, 66 "А" от ТК-2 до Т-2 по ул. Вокзальная, 63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24:44:0900011:300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Тепловые сети от котельной №2 по ул. Сибирская, 66 "А" от ТК-2 до Т-2 по ул. Вокзальная, 63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свидетельство о государственной регистрации от 18.12.2015г. 24ЕЛ 739580, выписка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ие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ЕГРН от 20.03.2017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1982</w:t>
            </w:r>
          </w:p>
        </w:tc>
      </w:tr>
      <w:tr w:rsidR="00CB4E70" w:rsidRPr="00A62FFD" w:rsidTr="00A47885">
        <w:trPr>
          <w:trHeight w:val="132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2.414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Тепловые сети 2Ду50мм от Т-2 до наружной стены здания по ул. Школьная, 56, стр. 2.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24:44:0000000:3434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Тепловые сети 2Ду50мм от Т-2 до наружной стены здания по ул. Школьная, 56, стр. 2.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10.12.2015г. 24ЕЛ 739440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A62FFD" w:rsidTr="00A47885">
        <w:trPr>
          <w:trHeight w:val="1290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2.417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тепловая трасса </w:t>
            </w:r>
            <w:proofErr w:type="spell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Октябрская</w:t>
            </w:r>
            <w:proofErr w:type="spell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в г. Боготоле от ТК21 до ТК22а до жилого дома по ул. Октябрьская, 39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24:44:0000000:3440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Красноярский край, г. Боготол, тепловая трасса Ду57мм от котельной ОАО РЖД от тепловой камеры ТК-21 до ТК-22а до жилого дома по ул. Октябрьская, д. 39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327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свидетельство о государственной регистрации от 18.12.2015г. 24ЕЛ 739578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515"/>
          <w:jc w:val="center"/>
        </w:trPr>
        <w:tc>
          <w:tcPr>
            <w:tcW w:w="129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2.432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Сети теплоснабжения, назначение:9. иные сооружения производственного назначения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24:44:0000000:3439</w:t>
            </w:r>
          </w:p>
        </w:tc>
        <w:tc>
          <w:tcPr>
            <w:tcW w:w="2407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ул. Больничная, дом 6А, сооружение 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55</w:t>
            </w: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24-24/003-24/003/001/2016-3681/2 от 26.09.2016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515"/>
          <w:jc w:val="center"/>
        </w:trPr>
        <w:tc>
          <w:tcPr>
            <w:tcW w:w="129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2.436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сеть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24:44:0300027:426</w:t>
            </w:r>
          </w:p>
        </w:tc>
        <w:tc>
          <w:tcPr>
            <w:tcW w:w="2407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тепловая сеть от тепловой камеры ТК1А до тепловой камеры ТК4, тепловая сеть от тепловой камеры ТК4 до здания Больничная, 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206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 24:44:0300027:426-24/095/2017-1  от 28.09.2017  (Собственность)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515"/>
          <w:jc w:val="center"/>
        </w:trPr>
        <w:tc>
          <w:tcPr>
            <w:tcW w:w="129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2.437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сеть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24:44:0000000:5209</w:t>
            </w:r>
          </w:p>
        </w:tc>
        <w:tc>
          <w:tcPr>
            <w:tcW w:w="2407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тепловая сеть от наружной стены тепловой камеры ТК48-1 до точки подключения Т49-1, от точки подключения Т49-1 тепловая сеть до наружной стены нежилого здания по адресу: г. Боготол, ул. Интернациональная, 34 нежилого здания по адресу: г. Боготол, ул. Интернациональная, 34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154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 24:44:0000000:5209-24/095/2017-1  от 19.10.2017  (Собственность)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515"/>
          <w:jc w:val="center"/>
        </w:trPr>
        <w:tc>
          <w:tcPr>
            <w:tcW w:w="129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2.438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сеть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24:44:0800013:317</w:t>
            </w:r>
          </w:p>
        </w:tc>
        <w:tc>
          <w:tcPr>
            <w:tcW w:w="2407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тепловая сеть от наружной стены тепловой камеры ТК-48 до наружной стены тепловой камеры ТК48-1 (включая тепловые камеры ТК-48 и ТК48-1 в полном объеме)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46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 24:44:0800013:317-24/095/2017-1  от 18.10.2017  (Собственность)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515"/>
          <w:jc w:val="center"/>
        </w:trPr>
        <w:tc>
          <w:tcPr>
            <w:tcW w:w="129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2.439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сеть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24:44:0900005:598</w:t>
            </w:r>
          </w:p>
        </w:tc>
        <w:tc>
          <w:tcPr>
            <w:tcW w:w="2407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Российская Федерация, Красноярский край, г. Боготол, тепловые </w:t>
            </w:r>
            <w:proofErr w:type="gramStart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сети  от</w:t>
            </w:r>
            <w:proofErr w:type="gramEnd"/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 xml:space="preserve"> наружной стены тепловой камеры ТК-19 до наружной стены здания по ул. 40 лет Октября 15 (пожарная часть)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98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2024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№ 24:44:0900005:598-24/095/2017-1  от 18.10.2017  (Собственность)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CB4E70" w:rsidRPr="004758A0" w:rsidTr="00A47885">
        <w:trPr>
          <w:trHeight w:val="1515"/>
          <w:jc w:val="center"/>
        </w:trPr>
        <w:tc>
          <w:tcPr>
            <w:tcW w:w="129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lastRenderedPageBreak/>
              <w:t>2.440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тепловая сеть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24:44:0000000:3385</w:t>
            </w:r>
          </w:p>
        </w:tc>
        <w:tc>
          <w:tcPr>
            <w:tcW w:w="2407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ул. Школьная, 1, сооружение 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22,2</w:t>
            </w: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43434"/>
                <w:lang w:val="ru-RU" w:eastAsia="ru-RU" w:bidi="ar-SA"/>
              </w:rPr>
              <w:t>№ 24-24/003-24/003/001/2016-3826/2  от 05.10.2016  (Собственность)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  <w:tr w:rsidR="00073FE9" w:rsidRPr="004758A0" w:rsidTr="00A47885">
        <w:trPr>
          <w:trHeight w:val="1875"/>
          <w:jc w:val="center"/>
        </w:trPr>
        <w:tc>
          <w:tcPr>
            <w:tcW w:w="1291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2.445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теплоснабжение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сеть теплоснабжения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24:44:0900007:272</w:t>
            </w:r>
          </w:p>
        </w:tc>
        <w:tc>
          <w:tcPr>
            <w:tcW w:w="2407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Российская Федерация, Красноярский край, г. Боготол, от центрального узла по ул. Рабочая до жилого дома по адресу: г. Боготол, ул. Рабочая, 44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auto"/>
                <w:lang w:val="ru-RU" w:eastAsia="ru-RU" w:bidi="ar-SA"/>
              </w:rPr>
              <w:t>50</w:t>
            </w:r>
          </w:p>
        </w:tc>
        <w:tc>
          <w:tcPr>
            <w:tcW w:w="2024" w:type="dxa"/>
            <w:shd w:val="clear" w:color="auto" w:fill="auto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343434"/>
                <w:lang w:val="ru-RU" w:eastAsia="ru-RU" w:bidi="ar-SA"/>
              </w:rPr>
            </w:pPr>
            <w:r w:rsidRPr="004758A0">
              <w:rPr>
                <w:rFonts w:eastAsia="Times New Roman" w:cstheme="minorHAnsi"/>
                <w:color w:val="343434"/>
                <w:lang w:val="ru-RU" w:eastAsia="ru-RU" w:bidi="ar-SA"/>
              </w:rPr>
              <w:t>№ 24-24/003-24/003/001/2016-3820/2  от 05.10.2016  (Собственность)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B4E70" w:rsidRPr="004758A0" w:rsidRDefault="00CB4E70" w:rsidP="004758A0">
            <w:pPr>
              <w:spacing w:after="0" w:line="240" w:lineRule="auto"/>
              <w:ind w:left="0"/>
              <w:jc w:val="center"/>
              <w:rPr>
                <w:rFonts w:eastAsia="Times New Roman" w:cstheme="minorHAnsi"/>
                <w:color w:val="auto"/>
                <w:lang w:val="ru-RU" w:eastAsia="ru-RU" w:bidi="ar-SA"/>
              </w:rPr>
            </w:pPr>
          </w:p>
        </w:tc>
      </w:tr>
    </w:tbl>
    <w:p w:rsidR="00CB4E70" w:rsidRPr="00CB4E70" w:rsidRDefault="00CB4E70" w:rsidP="00CB4E70">
      <w:pPr>
        <w:ind w:left="0"/>
        <w:rPr>
          <w:lang w:val="ru-RU"/>
        </w:rPr>
      </w:pPr>
    </w:p>
    <w:sectPr w:rsidR="00CB4E70" w:rsidRPr="00CB4E70" w:rsidSect="004758A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70"/>
    <w:rsid w:val="00025ABF"/>
    <w:rsid w:val="00073FE9"/>
    <w:rsid w:val="00142637"/>
    <w:rsid w:val="003F499E"/>
    <w:rsid w:val="004758A0"/>
    <w:rsid w:val="007E2074"/>
    <w:rsid w:val="008518A9"/>
    <w:rsid w:val="00A47885"/>
    <w:rsid w:val="00A62FFD"/>
    <w:rsid w:val="00B55F32"/>
    <w:rsid w:val="00CB4E70"/>
    <w:rsid w:val="00D5734A"/>
    <w:rsid w:val="00ED2D26"/>
    <w:rsid w:val="00EF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CCD98-64BA-46F9-9A51-7C0ECBB0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ABF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025ABF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323232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25ABF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4C4C4C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025ABF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666666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025ABF"/>
    <w:pPr>
      <w:pBdr>
        <w:bottom w:val="single" w:sz="4" w:space="1" w:color="B2B2B2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8C8C8C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025ABF"/>
    <w:pPr>
      <w:pBdr>
        <w:bottom w:val="single" w:sz="4" w:space="1" w:color="A3A3A3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8C8C8C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025ABF"/>
    <w:pPr>
      <w:pBdr>
        <w:bottom w:val="dotted" w:sz="8" w:space="1" w:color="686868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686868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025ABF"/>
    <w:pPr>
      <w:pBdr>
        <w:bottom w:val="dotted" w:sz="8" w:space="1" w:color="686868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686868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unhideWhenUsed/>
    <w:qFormat/>
    <w:rsid w:val="00025ABF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686868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5ABF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686868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ABF"/>
    <w:rPr>
      <w:rFonts w:asciiTheme="majorHAnsi" w:eastAsiaTheme="majorEastAsia" w:hAnsiTheme="majorHAnsi" w:cstheme="majorBidi"/>
      <w:smallCaps/>
      <w:color w:val="323232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25ABF"/>
    <w:rPr>
      <w:rFonts w:asciiTheme="majorHAnsi" w:eastAsiaTheme="majorEastAsia" w:hAnsiTheme="majorHAnsi" w:cstheme="majorBidi"/>
      <w:smallCaps/>
      <w:color w:val="4C4C4C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25ABF"/>
    <w:rPr>
      <w:rFonts w:asciiTheme="majorHAnsi" w:eastAsiaTheme="majorEastAsia" w:hAnsiTheme="majorHAnsi" w:cstheme="majorBidi"/>
      <w:smallCaps/>
      <w:color w:val="666666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25ABF"/>
    <w:rPr>
      <w:rFonts w:asciiTheme="majorHAnsi" w:eastAsiaTheme="majorEastAsia" w:hAnsiTheme="majorHAnsi" w:cstheme="majorBidi"/>
      <w:b/>
      <w:bCs/>
      <w:smallCaps/>
      <w:color w:val="8C8C8C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rsid w:val="00025ABF"/>
    <w:rPr>
      <w:rFonts w:asciiTheme="majorHAnsi" w:eastAsiaTheme="majorEastAsia" w:hAnsiTheme="majorHAnsi" w:cstheme="majorBidi"/>
      <w:smallCaps/>
      <w:color w:val="8C8C8C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rsid w:val="00025ABF"/>
    <w:rPr>
      <w:rFonts w:asciiTheme="majorHAnsi" w:eastAsiaTheme="majorEastAsia" w:hAnsiTheme="majorHAnsi" w:cstheme="majorBidi"/>
      <w:smallCaps/>
      <w:color w:val="686868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rsid w:val="00025ABF"/>
    <w:rPr>
      <w:rFonts w:asciiTheme="majorHAnsi" w:eastAsiaTheme="majorEastAsia" w:hAnsiTheme="majorHAnsi" w:cstheme="majorBidi"/>
      <w:b/>
      <w:bCs/>
      <w:smallCaps/>
      <w:color w:val="686868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rsid w:val="00025ABF"/>
    <w:rPr>
      <w:rFonts w:asciiTheme="majorHAnsi" w:eastAsiaTheme="majorEastAsia" w:hAnsiTheme="majorHAnsi" w:cstheme="majorBidi"/>
      <w:b/>
      <w:smallCaps/>
      <w:color w:val="686868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025ABF"/>
    <w:rPr>
      <w:rFonts w:asciiTheme="majorHAnsi" w:eastAsiaTheme="majorEastAsia" w:hAnsiTheme="majorHAnsi" w:cstheme="majorBidi"/>
      <w:smallCaps/>
      <w:color w:val="686868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025ABF"/>
    <w:rPr>
      <w:b/>
      <w:bCs/>
      <w:smallCaps/>
      <w:color w:val="666666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025ABF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4C4C4C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025ABF"/>
    <w:rPr>
      <w:rFonts w:asciiTheme="majorHAnsi" w:eastAsiaTheme="majorEastAsia" w:hAnsiTheme="majorHAnsi" w:cstheme="majorBidi"/>
      <w:smallCaps/>
      <w:color w:val="4C4C4C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025ABF"/>
    <w:pPr>
      <w:spacing w:after="600" w:line="240" w:lineRule="auto"/>
      <w:ind w:left="0"/>
    </w:pPr>
    <w:rPr>
      <w:smallCaps/>
      <w:color w:val="686868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025ABF"/>
    <w:rPr>
      <w:smallCaps/>
      <w:color w:val="686868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025ABF"/>
    <w:rPr>
      <w:b/>
      <w:bCs/>
      <w:spacing w:val="0"/>
    </w:rPr>
  </w:style>
  <w:style w:type="character" w:styleId="a9">
    <w:name w:val="Emphasis"/>
    <w:uiPriority w:val="20"/>
    <w:qFormat/>
    <w:rsid w:val="00025ABF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025ABF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025AB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25AB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25ABF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025ABF"/>
    <w:pPr>
      <w:pBdr>
        <w:top w:val="single" w:sz="4" w:space="12" w:color="FF69A8" w:themeColor="accent1" w:themeTint="BF"/>
        <w:left w:val="single" w:sz="4" w:space="15" w:color="FF69A8" w:themeColor="accent1" w:themeTint="BF"/>
        <w:bottom w:val="single" w:sz="12" w:space="10" w:color="E80061" w:themeColor="accent1" w:themeShade="BF"/>
        <w:right w:val="single" w:sz="12" w:space="15" w:color="E80061" w:themeColor="accent1" w:themeShade="BF"/>
        <w:between w:val="single" w:sz="4" w:space="12" w:color="FF69A8" w:themeColor="accent1" w:themeTint="BF"/>
        <w:bar w:val="single" w:sz="4" w:color="FF69A8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E8006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025ABF"/>
    <w:rPr>
      <w:rFonts w:asciiTheme="majorHAnsi" w:eastAsiaTheme="majorEastAsia" w:hAnsiTheme="majorHAnsi" w:cstheme="majorBidi"/>
      <w:smallCaps/>
      <w:color w:val="E80061" w:themeColor="accent1" w:themeShade="BF"/>
      <w:sz w:val="20"/>
      <w:szCs w:val="20"/>
    </w:rPr>
  </w:style>
  <w:style w:type="character" w:styleId="af">
    <w:name w:val="Subtle Emphasis"/>
    <w:uiPriority w:val="19"/>
    <w:qFormat/>
    <w:rsid w:val="00025ABF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025ABF"/>
    <w:rPr>
      <w:b/>
      <w:bCs/>
      <w:smallCaps/>
      <w:color w:val="FF388C" w:themeColor="accent1"/>
      <w:spacing w:val="40"/>
    </w:rPr>
  </w:style>
  <w:style w:type="character" w:styleId="af1">
    <w:name w:val="Subtle Reference"/>
    <w:uiPriority w:val="31"/>
    <w:qFormat/>
    <w:rsid w:val="00025ABF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025ABF"/>
    <w:rPr>
      <w:rFonts w:asciiTheme="majorHAnsi" w:eastAsiaTheme="majorEastAsia" w:hAnsiTheme="majorHAnsi" w:cstheme="majorBidi"/>
      <w:b/>
      <w:bCs/>
      <w:i/>
      <w:iCs/>
      <w:smallCaps/>
      <w:color w:val="4C4C4C" w:themeColor="text2" w:themeShade="BF"/>
      <w:spacing w:val="20"/>
    </w:rPr>
  </w:style>
  <w:style w:type="character" w:styleId="af3">
    <w:name w:val="Book Title"/>
    <w:uiPriority w:val="33"/>
    <w:qFormat/>
    <w:rsid w:val="00025ABF"/>
    <w:rPr>
      <w:rFonts w:asciiTheme="majorHAnsi" w:eastAsiaTheme="majorEastAsia" w:hAnsiTheme="majorHAnsi" w:cstheme="majorBidi"/>
      <w:b/>
      <w:bCs/>
      <w:smallCaps/>
      <w:color w:val="4C4C4C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025ABF"/>
    <w:pPr>
      <w:outlineLvl w:val="9"/>
    </w:pPr>
  </w:style>
  <w:style w:type="character" w:customStyle="1" w:styleId="ab">
    <w:name w:val="Без интервала Знак"/>
    <w:basedOn w:val="a0"/>
    <w:link w:val="aa"/>
    <w:uiPriority w:val="1"/>
    <w:rsid w:val="00025ABF"/>
    <w:rPr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9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86AFA-96DA-4F38-BD0E-044D1454E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4558</Words>
  <Characters>25984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 GA</dc:creator>
  <cp:lastModifiedBy>admin</cp:lastModifiedBy>
  <cp:revision>2</cp:revision>
  <dcterms:created xsi:type="dcterms:W3CDTF">2018-01-31T09:39:00Z</dcterms:created>
  <dcterms:modified xsi:type="dcterms:W3CDTF">2018-01-31T09:39:00Z</dcterms:modified>
</cp:coreProperties>
</file>